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6DB0" w14:textId="77777777" w:rsidR="00BA26D7" w:rsidRPr="00BA26D7" w:rsidRDefault="00BA26D7" w:rsidP="00BA26D7">
      <w:pPr>
        <w:rPr>
          <w:b/>
          <w:sz w:val="32"/>
          <w:szCs w:val="32"/>
        </w:rPr>
      </w:pPr>
      <w:r w:rsidRPr="00BA26D7">
        <w:rPr>
          <w:b/>
          <w:sz w:val="32"/>
          <w:szCs w:val="32"/>
        </w:rPr>
        <w:t>What do you notice wrong about these working conditions?</w:t>
      </w:r>
    </w:p>
    <w:p w14:paraId="0017DEEB" w14:textId="77777777" w:rsidR="00BA26D7" w:rsidRDefault="00BA26D7" w:rsidP="00BA26D7">
      <w:pPr>
        <w:rPr>
          <w:sz w:val="32"/>
          <w:szCs w:val="32"/>
        </w:rPr>
      </w:pPr>
      <w:r w:rsidRPr="00BA26D7">
        <w:rPr>
          <w:sz w:val="32"/>
          <w:szCs w:val="32"/>
        </w:rPr>
        <w:t>1: For eight and a half hours, a worker called a "sticker" does nothing but stand in a river of blood, being drenched in blood, slitting the neck of a steer every ten seconds or so, severing its carotid artery. He uses a long knife and must hit exactly the right spot to kill the animal humanely. He hits that spot again and again.</w:t>
      </w:r>
    </w:p>
    <w:p w14:paraId="2ECF9904" w14:textId="77777777" w:rsidR="00BA26D7" w:rsidRPr="00BA26D7" w:rsidRDefault="00BA26D7" w:rsidP="00BA26D7">
      <w:pPr>
        <w:rPr>
          <w:sz w:val="32"/>
          <w:szCs w:val="32"/>
        </w:rPr>
      </w:pPr>
      <w:bookmarkStart w:id="0" w:name="_GoBack"/>
      <w:bookmarkEnd w:id="0"/>
    </w:p>
    <w:p w14:paraId="6D2DF868" w14:textId="77777777" w:rsidR="00BA26D7" w:rsidRPr="00BA26D7" w:rsidRDefault="00BA26D7" w:rsidP="00BA26D7">
      <w:pPr>
        <w:rPr>
          <w:b/>
          <w:sz w:val="32"/>
          <w:szCs w:val="32"/>
        </w:rPr>
      </w:pPr>
      <w:r w:rsidRPr="00BA26D7">
        <w:rPr>
          <w:b/>
          <w:sz w:val="32"/>
          <w:szCs w:val="32"/>
        </w:rPr>
        <w:t>What do you notice wrong about these working conditions?</w:t>
      </w:r>
    </w:p>
    <w:p w14:paraId="179F9FFA" w14:textId="77777777" w:rsidR="00BA26D7" w:rsidRDefault="00BA26D7" w:rsidP="00BA26D7">
      <w:pPr>
        <w:rPr>
          <w:sz w:val="32"/>
          <w:szCs w:val="32"/>
        </w:rPr>
      </w:pPr>
      <w:r w:rsidRPr="00BA26D7">
        <w:rPr>
          <w:sz w:val="32"/>
          <w:szCs w:val="32"/>
        </w:rPr>
        <w:t>2: We walk up a slippery metal stairway and reach a small platform, where the production line begins. A man turns and smiles at me. He wears safety goggles and a hardhat. His face is splattered with gray matter and blood.</w:t>
      </w:r>
    </w:p>
    <w:p w14:paraId="61C8E667" w14:textId="77777777" w:rsidR="00BA26D7" w:rsidRPr="00BA26D7" w:rsidRDefault="00BA26D7" w:rsidP="00BA26D7">
      <w:pPr>
        <w:rPr>
          <w:sz w:val="32"/>
          <w:szCs w:val="32"/>
        </w:rPr>
      </w:pPr>
    </w:p>
    <w:p w14:paraId="733BDA2D" w14:textId="77777777" w:rsidR="00BA26D7" w:rsidRPr="00BA26D7" w:rsidRDefault="00BA26D7" w:rsidP="00BA26D7">
      <w:pPr>
        <w:rPr>
          <w:b/>
          <w:sz w:val="32"/>
          <w:szCs w:val="32"/>
        </w:rPr>
      </w:pPr>
      <w:r w:rsidRPr="00BA26D7">
        <w:rPr>
          <w:b/>
          <w:sz w:val="32"/>
          <w:szCs w:val="32"/>
        </w:rPr>
        <w:t>What do you notice wrong about these working conditions?</w:t>
      </w:r>
    </w:p>
    <w:p w14:paraId="5A2DEB9A" w14:textId="77777777" w:rsidR="00BA26D7" w:rsidRDefault="00BA26D7" w:rsidP="00BA26D7">
      <w:pPr>
        <w:rPr>
          <w:sz w:val="32"/>
          <w:szCs w:val="32"/>
        </w:rPr>
      </w:pPr>
      <w:r w:rsidRPr="00BA26D7">
        <w:rPr>
          <w:sz w:val="32"/>
          <w:szCs w:val="32"/>
        </w:rPr>
        <w:t>3: He is the "knocker," the man who welcomes cattle to the building. Cattle walk down a narrow chute and pause in front of him, blocked by a gate, and then he shoots them in the head with a captive bolt stunner-a compressed-air gun attached to the ceiling by a long hose-which fires a steel bolt that knocks the cattle unconscious.</w:t>
      </w:r>
    </w:p>
    <w:p w14:paraId="2EB46B82" w14:textId="77777777" w:rsidR="00BA26D7" w:rsidRPr="00BA26D7" w:rsidRDefault="00BA26D7" w:rsidP="00BA26D7">
      <w:pPr>
        <w:rPr>
          <w:sz w:val="32"/>
          <w:szCs w:val="32"/>
        </w:rPr>
      </w:pPr>
    </w:p>
    <w:p w14:paraId="5A8D17AB" w14:textId="77777777" w:rsidR="00BA26D7" w:rsidRPr="00BA26D7" w:rsidRDefault="00BA26D7" w:rsidP="00BA26D7">
      <w:pPr>
        <w:rPr>
          <w:b/>
          <w:sz w:val="32"/>
          <w:szCs w:val="32"/>
        </w:rPr>
      </w:pPr>
      <w:r w:rsidRPr="00BA26D7">
        <w:rPr>
          <w:b/>
          <w:sz w:val="32"/>
          <w:szCs w:val="32"/>
        </w:rPr>
        <w:t>What do you notice wrong about these working conditions?</w:t>
      </w:r>
    </w:p>
    <w:p w14:paraId="71D1D2DC" w14:textId="77777777" w:rsidR="00BA26D7" w:rsidRPr="00BA26D7" w:rsidRDefault="00BA26D7" w:rsidP="00BA26D7">
      <w:pPr>
        <w:rPr>
          <w:sz w:val="32"/>
          <w:szCs w:val="32"/>
        </w:rPr>
      </w:pPr>
      <w:r w:rsidRPr="00BA26D7">
        <w:rPr>
          <w:sz w:val="32"/>
          <w:szCs w:val="32"/>
        </w:rPr>
        <w:t xml:space="preserve"> 4:  The animals keep strolling up, oblivious to what comes next, and he stands over them and shoots. For eight and a half hours, he just shoots. As I stand there, he misses a few times and shoots the same animal twice. As soon as the steer falls, a worker grabs one of its hind legs, shackles it to a chain, and the chain lifts the huge animal into the air.</w:t>
      </w:r>
    </w:p>
    <w:p w14:paraId="199336AA" w14:textId="77777777" w:rsidR="003F27D9" w:rsidRDefault="003F27D9"/>
    <w:sectPr w:rsidR="003F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D7"/>
    <w:rsid w:val="003F27D9"/>
    <w:rsid w:val="004409F1"/>
    <w:rsid w:val="00780C17"/>
    <w:rsid w:val="00A321F8"/>
    <w:rsid w:val="00B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E77C"/>
  <w15:chartTrackingRefBased/>
  <w15:docId w15:val="{43F57F3B-3084-4AC6-8DA9-9FD39D77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Miah</dc:creator>
  <cp:keywords/>
  <dc:description/>
  <cp:lastModifiedBy>Tess Miah</cp:lastModifiedBy>
  <cp:revision>1</cp:revision>
  <dcterms:created xsi:type="dcterms:W3CDTF">2017-08-22T01:35:00Z</dcterms:created>
  <dcterms:modified xsi:type="dcterms:W3CDTF">2017-08-22T01:37:00Z</dcterms:modified>
</cp:coreProperties>
</file>